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684ED1FD" w14:textId="77777777" w:rsidR="007A64D5" w:rsidRDefault="007A64D5">
      <w:pPr>
        <w:rPr>
          <w:rFonts w:ascii="ＭＳ 明朝" w:hAnsi="ＭＳ 明朝"/>
        </w:rPr>
      </w:pPr>
    </w:p>
    <w:p w14:paraId="32DAD803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2B34B0CE" w14:textId="77777777" w:rsidR="007A64D5" w:rsidRDefault="007A64D5">
      <w:pPr>
        <w:rPr>
          <w:rFonts w:ascii="ＭＳ 明朝" w:hAnsi="ＭＳ 明朝"/>
        </w:rPr>
      </w:pPr>
    </w:p>
    <w:p w14:paraId="1F6F89BB" w14:textId="709A6129" w:rsidR="00B21B43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F692C" w:rsidRPr="00E075D3">
        <w:rPr>
          <w:rFonts w:ascii="ＭＳ 明朝" w:hAnsi="ＭＳ 明朝" w:hint="eastAsia"/>
          <w:spacing w:val="65"/>
          <w:kern w:val="0"/>
          <w:fitText w:val="1350" w:id="-916708864"/>
        </w:rPr>
        <w:t>入札件</w:t>
      </w:r>
      <w:r w:rsidR="00FF692C" w:rsidRPr="00E075D3">
        <w:rPr>
          <w:rFonts w:ascii="ＭＳ 明朝" w:hAnsi="ＭＳ 明朝" w:hint="eastAsia"/>
          <w:kern w:val="0"/>
          <w:fitText w:val="1350" w:id="-916708864"/>
        </w:rPr>
        <w:t>名</w:t>
      </w:r>
      <w:r w:rsidR="00FF692C">
        <w:rPr>
          <w:rFonts w:ascii="ＭＳ 明朝" w:hAnsi="ＭＳ 明朝" w:hint="eastAsia"/>
        </w:rPr>
        <w:t xml:space="preserve">　　 </w:t>
      </w:r>
      <w:r w:rsidR="002E22D6">
        <w:rPr>
          <w:rFonts w:ascii="ＭＳ 明朝" w:hAnsi="ＭＳ 明朝" w:hint="eastAsia"/>
        </w:rPr>
        <w:t>エネルギー回収型廃棄物処理施設余剰電力売却</w:t>
      </w:r>
    </w:p>
    <w:p w14:paraId="15039BEF" w14:textId="1C92562A" w:rsidR="007A64D5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2E22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2E22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68548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4681E0DD" w14:textId="77777777" w:rsidR="007A64D5" w:rsidRPr="00FF692C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FF692C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FF692C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</w:t>
      </w:r>
      <w:r w:rsidR="00FF692C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7A64D5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Default="007A64D5">
      <w:pPr>
        <w:rPr>
          <w:rFonts w:ascii="ＭＳ 明朝" w:hAnsi="ＭＳ 明朝"/>
        </w:rPr>
      </w:pPr>
    </w:p>
    <w:p w14:paraId="6433D117" w14:textId="77777777" w:rsidR="007A64D5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519A5460" w14:textId="77777777" w:rsidR="007A64D5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Default="007A64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77777777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代表者氏名　　</w:t>
      </w:r>
      <w:r w:rsidR="00FF692C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FC3DF7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F20" w14:textId="77777777" w:rsidR="00FC3DF7" w:rsidRDefault="00FC3DF7">
      <w:r>
        <w:separator/>
      </w:r>
    </w:p>
  </w:endnote>
  <w:endnote w:type="continuationSeparator" w:id="0">
    <w:p w14:paraId="47009771" w14:textId="77777777" w:rsidR="00FC3DF7" w:rsidRDefault="00FC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3519" w14:textId="77777777" w:rsidR="00FC3DF7" w:rsidRDefault="00FC3DF7">
      <w:r>
        <w:separator/>
      </w:r>
    </w:p>
  </w:footnote>
  <w:footnote w:type="continuationSeparator" w:id="0">
    <w:p w14:paraId="4744D8E5" w14:textId="77777777" w:rsidR="00FC3DF7" w:rsidRDefault="00FC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14789C"/>
    <w:rsid w:val="0018389A"/>
    <w:rsid w:val="0023338B"/>
    <w:rsid w:val="00237361"/>
    <w:rsid w:val="002C7C99"/>
    <w:rsid w:val="002D0590"/>
    <w:rsid w:val="002D3262"/>
    <w:rsid w:val="002E22D6"/>
    <w:rsid w:val="002F527F"/>
    <w:rsid w:val="003B4675"/>
    <w:rsid w:val="003E6E20"/>
    <w:rsid w:val="003F605D"/>
    <w:rsid w:val="00407CBD"/>
    <w:rsid w:val="00415355"/>
    <w:rsid w:val="004D0632"/>
    <w:rsid w:val="005468C7"/>
    <w:rsid w:val="00614FED"/>
    <w:rsid w:val="00653CF0"/>
    <w:rsid w:val="00677E3C"/>
    <w:rsid w:val="00685480"/>
    <w:rsid w:val="007260F8"/>
    <w:rsid w:val="00792C28"/>
    <w:rsid w:val="007A64D5"/>
    <w:rsid w:val="008270D0"/>
    <w:rsid w:val="008B1EE1"/>
    <w:rsid w:val="00930A68"/>
    <w:rsid w:val="00970C45"/>
    <w:rsid w:val="00977562"/>
    <w:rsid w:val="00994A51"/>
    <w:rsid w:val="00AF7E6C"/>
    <w:rsid w:val="00B16129"/>
    <w:rsid w:val="00B21B43"/>
    <w:rsid w:val="00B36C5A"/>
    <w:rsid w:val="00B83FEA"/>
    <w:rsid w:val="00BA5B21"/>
    <w:rsid w:val="00BF0C47"/>
    <w:rsid w:val="00C1008C"/>
    <w:rsid w:val="00CD53A4"/>
    <w:rsid w:val="00D50381"/>
    <w:rsid w:val="00DD00FA"/>
    <w:rsid w:val="00E075D3"/>
    <w:rsid w:val="00E364D3"/>
    <w:rsid w:val="00E8225D"/>
    <w:rsid w:val="00EC269D"/>
    <w:rsid w:val="00F927A7"/>
    <w:rsid w:val="00FC3D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 </cp:lastModifiedBy>
  <cp:revision>6</cp:revision>
  <cp:lastPrinted>2023-09-21T05:26:00Z</cp:lastPrinted>
  <dcterms:created xsi:type="dcterms:W3CDTF">2024-08-02T02:48:00Z</dcterms:created>
  <dcterms:modified xsi:type="dcterms:W3CDTF">2024-09-11T07:34:00Z</dcterms:modified>
</cp:coreProperties>
</file>